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9" w:rsidRPr="00D63B29" w:rsidRDefault="00D63B29" w:rsidP="00611C40">
      <w:pPr>
        <w:tabs>
          <w:tab w:val="center" w:pos="4702"/>
          <w:tab w:val="left" w:pos="7407"/>
        </w:tabs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PROYECTO</w:t>
      </w:r>
      <w:r w:rsidR="00611C40">
        <w:rPr>
          <w:rFonts w:asciiTheme="minorHAnsi" w:hAnsiTheme="minorHAnsi" w:cs="Arial"/>
          <w:b/>
          <w:bCs/>
          <w:sz w:val="20"/>
          <w:szCs w:val="20"/>
        </w:rPr>
        <w:t xml:space="preserve"> DE INVESTIGACIÓN</w:t>
      </w:r>
      <w:r w:rsidRPr="00D63B29">
        <w:rPr>
          <w:rFonts w:asciiTheme="minorHAnsi" w:hAnsiTheme="minorHAnsi" w:cs="Arial"/>
          <w:b/>
          <w:bCs/>
          <w:sz w:val="20"/>
          <w:szCs w:val="20"/>
        </w:rPr>
        <w:t xml:space="preserve"> 2019</w:t>
      </w:r>
    </w:p>
    <w:p w:rsidR="00D63B29" w:rsidRPr="00D63B29" w:rsidRDefault="00275CA9" w:rsidP="00611C40">
      <w:pPr>
        <w:tabs>
          <w:tab w:val="center" w:pos="4702"/>
          <w:tab w:val="left" w:pos="7407"/>
        </w:tabs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CONVENIO DE BECA “SAINT EXUPÉRY</w:t>
      </w:r>
      <w:r w:rsidR="00D63B29" w:rsidRPr="00D63B29">
        <w:rPr>
          <w:rFonts w:asciiTheme="minorHAnsi" w:hAnsiTheme="minorHAnsi" w:cs="Arial"/>
          <w:b/>
          <w:bCs/>
          <w:sz w:val="20"/>
          <w:szCs w:val="20"/>
        </w:rPr>
        <w:t>”</w:t>
      </w:r>
    </w:p>
    <w:p w:rsidR="00A532CA" w:rsidRPr="00611C40" w:rsidRDefault="00A532CA" w:rsidP="00611C40">
      <w:pPr>
        <w:tabs>
          <w:tab w:val="center" w:pos="4702"/>
          <w:tab w:val="left" w:pos="7407"/>
        </w:tabs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F537A" w:rsidRPr="005A2EE9" w:rsidRDefault="00F73E5B" w:rsidP="003F537A">
      <w:pPr>
        <w:spacing w:before="240" w:after="240" w:line="276" w:lineRule="auto"/>
        <w:jc w:val="both"/>
        <w:rPr>
          <w:rFonts w:asciiTheme="minorHAnsi" w:hAnsiTheme="minorHAnsi" w:cs="Arial"/>
          <w:i/>
          <w:color w:val="0000FF"/>
          <w:sz w:val="20"/>
          <w:szCs w:val="20"/>
        </w:rPr>
      </w:pP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Instrucciones: 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275CA9">
        <w:rPr>
          <w:rFonts w:asciiTheme="minorHAnsi" w:hAnsiTheme="minorHAnsi" w:cs="Calibri"/>
          <w:sz w:val="20"/>
          <w:szCs w:val="20"/>
        </w:rPr>
      </w:r>
      <w:r w:rsidR="00275CA9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se marcan y se desmarcan “</w:t>
      </w:r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275CA9">
        <w:rPr>
          <w:rFonts w:asciiTheme="minorHAnsi" w:hAnsiTheme="minorHAnsi" w:cs="Calibri"/>
          <w:sz w:val="20"/>
          <w:szCs w:val="20"/>
        </w:rPr>
      </w:r>
      <w:r w:rsidR="00275CA9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al hacer clic en ellas. Este formulario se visualiza y se completa óptimamente en el entorno de Windows.</w:t>
      </w:r>
    </w:p>
    <w:p w:rsidR="00A20D86" w:rsidRPr="005A2EE9" w:rsidRDefault="00A20D86" w:rsidP="00231112">
      <w:pPr>
        <w:spacing w:before="240" w:line="276" w:lineRule="auto"/>
        <w:rPr>
          <w:rFonts w:asciiTheme="minorHAnsi" w:hAnsiTheme="minorHAnsi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0D86" w:rsidRPr="005A2EE9" w:rsidTr="00400275">
        <w:trPr>
          <w:trHeight w:val="20"/>
        </w:trPr>
        <w:tc>
          <w:tcPr>
            <w:tcW w:w="10207" w:type="dxa"/>
            <w:vAlign w:val="center"/>
          </w:tcPr>
          <w:p w:rsidR="00A20D86" w:rsidRPr="005A2EE9" w:rsidRDefault="00A20D86" w:rsidP="009E7B56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Extensión máxima: </w:t>
            </w:r>
            <w:r w:rsidR="009E7B56" w:rsidRPr="005A2EE9">
              <w:rPr>
                <w:rFonts w:asciiTheme="minorHAnsi" w:hAnsiTheme="minorHAnsi"/>
                <w:sz w:val="20"/>
                <w:szCs w:val="20"/>
                <w:lang w:val="es-AR"/>
              </w:rPr>
              <w:t>10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carillas, incluida la presente.</w:t>
            </w:r>
          </w:p>
        </w:tc>
      </w:tr>
      <w:tr w:rsidR="00A20D86" w:rsidRPr="005A2EE9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Título del proyecto</w:t>
            </w:r>
            <w:r w:rsidR="004024FD" w:rsidRPr="005A2EE9">
              <w:rPr>
                <w:rFonts w:asciiTheme="minorHAnsi" w:hAnsiTheme="minorHAnsi" w:cs="Arial"/>
                <w:sz w:val="20"/>
                <w:szCs w:val="20"/>
              </w:rPr>
              <w:t xml:space="preserve"> (en español)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C96451" w:rsidRPr="00876E2E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Disciplina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 Académica 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(seleccione la que mejor describa los aspectos principales del Proyecto):</w:t>
            </w:r>
          </w:p>
          <w:p w:rsidR="00876E2E" w:rsidRPr="005A2EE9" w:rsidRDefault="00876E2E" w:rsidP="00876E2E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Especialidad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/es </w:t>
            </w:r>
            <w:r w:rsidR="00C96451" w:rsidRPr="005A2EE9">
              <w:rPr>
                <w:rFonts w:asciiTheme="minorHAnsi" w:hAnsiTheme="minorHAnsi"/>
                <w:color w:val="0000FF"/>
                <w:sz w:val="20"/>
                <w:szCs w:val="20"/>
                <w:lang w:val="es-AR"/>
              </w:rPr>
              <w:t>(enuncie las áreas de su especialización dentro de la disciplina académica seleccionada):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:rsidR="00A20D86" w:rsidRPr="005A2EE9" w:rsidRDefault="002F364E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Duración </w:t>
            </w:r>
            <w:r w:rsidR="00611C40">
              <w:rPr>
                <w:rFonts w:asciiTheme="minorHAnsi" w:hAnsiTheme="minorHAnsi" w:cs="Arial"/>
                <w:sz w:val="20"/>
                <w:szCs w:val="20"/>
              </w:rPr>
              <w:t>(puede ser</w:t>
            </w:r>
            <w:r w:rsidR="00E93BE6">
              <w:rPr>
                <w:rFonts w:asciiTheme="minorHAnsi" w:hAnsiTheme="minorHAnsi" w:cs="Arial"/>
                <w:sz w:val="20"/>
                <w:szCs w:val="20"/>
              </w:rPr>
              <w:t xml:space="preserve"> dos, tres o cuatro meses)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Fechas de realización (entre el 01/09/2019 y el 31/</w:t>
            </w:r>
            <w:r w:rsidR="00876E2E">
              <w:rPr>
                <w:rFonts w:asciiTheme="minorHAnsi" w:hAnsiTheme="minorHAnsi" w:cs="Arial"/>
                <w:sz w:val="20"/>
                <w:szCs w:val="20"/>
              </w:rPr>
              <w:t>12/2019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A20D86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¿El proyecto guarda relación con su tesis de doctorado?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(clic para X)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5CA9">
              <w:rPr>
                <w:rFonts w:asciiTheme="minorHAnsi" w:hAnsiTheme="minorHAnsi" w:cs="Arial"/>
                <w:sz w:val="20"/>
                <w:szCs w:val="20"/>
              </w:rPr>
            </w:r>
            <w:r w:rsidR="00275CA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275CA9">
              <w:rPr>
                <w:rFonts w:asciiTheme="minorHAnsi" w:hAnsiTheme="minorHAnsi" w:cs="Arial"/>
                <w:sz w:val="20"/>
                <w:szCs w:val="20"/>
              </w:rPr>
            </w:r>
            <w:r w:rsidR="00275CA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</w:t>
            </w:r>
          </w:p>
          <w:p w:rsidR="00C96451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En caso afirmativo explique cuál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A20D86" w:rsidRPr="005A2EE9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Formulación del proyecto:</w:t>
            </w:r>
          </w:p>
          <w:p w:rsidR="00A20D86" w:rsidRPr="005A2EE9" w:rsidRDefault="00C96451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</w:t>
            </w:r>
            <w:r w:rsidR="00A20D86" w:rsidRPr="005A2EE9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: 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 xml:space="preserve">sintetizar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el estado de la cuestión, en materia de investigaciones que preceden a la suya en la misma 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 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temática. </w:t>
            </w:r>
          </w:p>
          <w:p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A20D86" w:rsidRPr="005A2EE9" w:rsidRDefault="00A20D86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>: Detallar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los objetivos del proyecto y la metodología a seguir en la investigación. </w:t>
            </w:r>
          </w:p>
          <w:p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2F364E" w:rsidRPr="005A2EE9" w:rsidRDefault="00A20D86" w:rsidP="002F364E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>: Informar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el cronograma de actividades que espera realizar durante el proyecto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D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. Justificación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>: Argumentar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la importancia de la realización de este proyecto en el país de destino y particularmente en la institución anfitriona.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i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E.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Impacto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>: Enunciar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los resultados objetivamente comprobables que espera alcanzar en los meses de la investigación y cómo estos incidirán en el campo de su especialidad al regresar al país de origen. 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:rsidTr="00CB58F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F. 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Bibliografía:</w:t>
            </w:r>
            <w:r w:rsidR="00611C40">
              <w:rPr>
                <w:rFonts w:asciiTheme="minorHAnsi" w:hAnsiTheme="minorHAnsi"/>
                <w:spacing w:val="0"/>
                <w:lang w:val="es-AR"/>
              </w:rPr>
              <w:t xml:space="preserve"> Indicar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en el formato tradicional de las citas académicas, las fuentes más importantes que haya utilizado para elaborar su proyecto de investigación.</w:t>
            </w:r>
          </w:p>
          <w:p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58FD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>Identifica</w:t>
            </w:r>
            <w:r w:rsidR="00611C40">
              <w:rPr>
                <w:rFonts w:asciiTheme="minorHAnsi" w:hAnsiTheme="minorHAnsi"/>
                <w:sz w:val="20"/>
                <w:szCs w:val="20"/>
                <w:lang w:val="es-AR"/>
              </w:rPr>
              <w:t>ción de referencias: Identificar y proporcionar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información de contacto de las dos personas que firmaron las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lastRenderedPageBreak/>
              <w:t>cartas de recomendación solicitadas en el Reglamento de la Convocatoria. Los referentes entregarán las cartas al postulante, quien deberá escanearlas para enviarlas en formato electrónico como se indica.</w:t>
            </w:r>
          </w:p>
          <w:p w:rsidR="001B4945" w:rsidRPr="005A2EE9" w:rsidRDefault="001B4945" w:rsidP="00DD1EBF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Nombre/s y Apellido/s, cargo, institución, correo electrónico y números de teléfono</w:t>
            </w:r>
          </w:p>
          <w:p w:rsidR="001B4945" w:rsidRPr="005A2EE9" w:rsidRDefault="005A2EE9" w:rsidP="005A2EE9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7.1. 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CB58FD" w:rsidRPr="005A2EE9" w:rsidRDefault="005A2EE9" w:rsidP="005A2EE9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7.2. 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end"/>
            </w:r>
          </w:p>
        </w:tc>
      </w:tr>
      <w:tr w:rsidR="00CB58FD" w:rsidRPr="005A2EE9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lastRenderedPageBreak/>
              <w:t>Identificación de</w:t>
            </w:r>
            <w:r w:rsidR="00611C40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la institución anfitriona de la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estancia de investigación: Complete la información requerida </w:t>
            </w:r>
          </w:p>
          <w:p w:rsidR="001B4945" w:rsidRPr="005A2EE9" w:rsidRDefault="001B4945" w:rsidP="00DD1EBF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Apellido del Investigador anfitrión, Título, Cargo, Departamento, Teléfono y Correo electrónico</w:t>
            </w:r>
          </w:p>
          <w:p w:rsidR="001B4945" w:rsidRPr="005A2EE9" w:rsidRDefault="001B4945" w:rsidP="005A2EE9">
            <w:pPr>
              <w:spacing w:before="120" w:after="120" w:line="276" w:lineRule="auto"/>
              <w:rPr>
                <w:rFonts w:asciiTheme="minorHAnsi" w:hAnsiTheme="minorHAnsi" w:cs="Arial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1B4945" w:rsidRPr="005A2EE9" w:rsidRDefault="001B4945" w:rsidP="00DD1EBF">
            <w:pPr>
              <w:pStyle w:val="TypewrittenForm"/>
              <w:tabs>
                <w:tab w:val="left" w:pos="1080"/>
              </w:tabs>
              <w:spacing w:after="0" w:line="276" w:lineRule="auto"/>
              <w:ind w:left="383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dirección postal de la institución anfitriona</w:t>
            </w:r>
          </w:p>
          <w:p w:rsidR="00CB58FD" w:rsidRPr="005A2EE9" w:rsidRDefault="001B4945" w:rsidP="005A2EE9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87685" w:rsidRPr="005A2EE9" w:rsidRDefault="00A87685" w:rsidP="005A2EE9">
      <w:pPr>
        <w:rPr>
          <w:rFonts w:asciiTheme="minorHAnsi" w:hAnsiTheme="minorHAnsi"/>
          <w:sz w:val="20"/>
          <w:szCs w:val="20"/>
        </w:rPr>
      </w:pPr>
    </w:p>
    <w:sectPr w:rsidR="00A87685" w:rsidRPr="005A2EE9" w:rsidSect="005A2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080" w:bottom="1440" w:left="108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FA" w:rsidRDefault="00833CFA" w:rsidP="003F537A">
      <w:r>
        <w:separator/>
      </w:r>
    </w:p>
  </w:endnote>
  <w:endnote w:type="continuationSeparator" w:id="0">
    <w:p w:rsidR="00833CFA" w:rsidRDefault="00833CFA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10" w:rsidRDefault="003610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794"/>
      <w:gridCol w:w="1843"/>
      <w:gridCol w:w="4394"/>
    </w:tblGrid>
    <w:tr w:rsidR="00361010" w:rsidRPr="00290F19" w:rsidTr="00AA7F0B">
      <w:trPr>
        <w:trHeight w:val="998"/>
      </w:trPr>
      <w:tc>
        <w:tcPr>
          <w:tcW w:w="3794" w:type="dxa"/>
          <w:vAlign w:val="center"/>
        </w:tcPr>
        <w:p w:rsidR="00361010" w:rsidRPr="007134B6" w:rsidRDefault="00361010" w:rsidP="00AA7F0B">
          <w:pPr>
            <w:pStyle w:val="Piedepgina"/>
            <w:jc w:val="center"/>
          </w:pPr>
          <w:r>
            <w:rPr>
              <w:noProof/>
              <w:sz w:val="12"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65927D84" wp14:editId="3FE6216C">
                <wp:simplePos x="0" y="0"/>
                <wp:positionH relativeFrom="column">
                  <wp:posOffset>-68580</wp:posOffset>
                </wp:positionH>
                <wp:positionV relativeFrom="paragraph">
                  <wp:posOffset>-134620</wp:posOffset>
                </wp:positionV>
                <wp:extent cx="1887220" cy="470535"/>
                <wp:effectExtent l="0" t="0" r="0" b="5715"/>
                <wp:wrapNone/>
                <wp:docPr id="1" name="Imagen 1" descr="C:\Users\ME\AppData\Local\Temp\Logo IFA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E\AppData\Local\Temp\Logo IFA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2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vAlign w:val="center"/>
        </w:tcPr>
        <w:p w:rsidR="00361010" w:rsidRPr="00290F19" w:rsidRDefault="00361010" w:rsidP="00AA7F0B">
          <w:pPr>
            <w:pStyle w:val="Piedepgina"/>
            <w:jc w:val="center"/>
            <w:rPr>
              <w:rFonts w:ascii="Calibri" w:hAnsi="Calibri"/>
            </w:rPr>
          </w:pPr>
          <w:r w:rsidRPr="00290F19">
            <w:rPr>
              <w:rFonts w:ascii="Calibri" w:hAnsi="Calibri"/>
              <w:sz w:val="22"/>
            </w:rPr>
            <w:t xml:space="preserve">Página </w:t>
          </w:r>
          <w:r w:rsidRPr="00290F19">
            <w:rPr>
              <w:rFonts w:ascii="Calibri" w:hAnsi="Calibri"/>
              <w:b/>
              <w:sz w:val="22"/>
            </w:rPr>
            <w:fldChar w:fldCharType="begin"/>
          </w:r>
          <w:r w:rsidRPr="00290F19">
            <w:rPr>
              <w:rFonts w:ascii="Calibri" w:hAnsi="Calibri"/>
              <w:b/>
              <w:sz w:val="22"/>
            </w:rPr>
            <w:instrText>PAGE</w:instrText>
          </w:r>
          <w:r w:rsidRPr="00290F19">
            <w:rPr>
              <w:rFonts w:ascii="Calibri" w:hAnsi="Calibri"/>
              <w:b/>
              <w:sz w:val="22"/>
            </w:rPr>
            <w:fldChar w:fldCharType="separate"/>
          </w:r>
          <w:r w:rsidR="00275CA9">
            <w:rPr>
              <w:rFonts w:ascii="Calibri" w:hAnsi="Calibri"/>
              <w:b/>
              <w:noProof/>
              <w:sz w:val="22"/>
            </w:rPr>
            <w:t>1</w:t>
          </w:r>
          <w:r w:rsidRPr="00290F19">
            <w:rPr>
              <w:rFonts w:ascii="Calibri" w:hAnsi="Calibri"/>
              <w:b/>
              <w:sz w:val="22"/>
            </w:rPr>
            <w:fldChar w:fldCharType="end"/>
          </w:r>
          <w:r w:rsidRPr="00290F19">
            <w:rPr>
              <w:rFonts w:ascii="Calibri" w:hAnsi="Calibri"/>
              <w:sz w:val="22"/>
            </w:rPr>
            <w:t xml:space="preserve"> de </w:t>
          </w:r>
          <w:r w:rsidRPr="00290F19">
            <w:rPr>
              <w:rFonts w:ascii="Calibri" w:hAnsi="Calibri"/>
              <w:b/>
              <w:sz w:val="22"/>
            </w:rPr>
            <w:fldChar w:fldCharType="begin"/>
          </w:r>
          <w:r w:rsidRPr="00290F19">
            <w:rPr>
              <w:rFonts w:ascii="Calibri" w:hAnsi="Calibri"/>
              <w:b/>
              <w:sz w:val="22"/>
            </w:rPr>
            <w:instrText>NUMPAGES</w:instrText>
          </w:r>
          <w:r w:rsidRPr="00290F19">
            <w:rPr>
              <w:rFonts w:ascii="Calibri" w:hAnsi="Calibri"/>
              <w:b/>
              <w:sz w:val="22"/>
            </w:rPr>
            <w:fldChar w:fldCharType="separate"/>
          </w:r>
          <w:r w:rsidR="00275CA9">
            <w:rPr>
              <w:rFonts w:ascii="Calibri" w:hAnsi="Calibri"/>
              <w:b/>
              <w:noProof/>
              <w:sz w:val="22"/>
            </w:rPr>
            <w:t>2</w:t>
          </w:r>
          <w:r w:rsidRPr="00290F19"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4394" w:type="dxa"/>
          <w:vAlign w:val="center"/>
        </w:tcPr>
        <w:p w:rsidR="00361010" w:rsidRPr="00290F19" w:rsidRDefault="00361010" w:rsidP="00AA7F0B">
          <w:pPr>
            <w:pStyle w:val="Piedepgina"/>
            <w:jc w:val="right"/>
            <w:rPr>
              <w:rFonts w:ascii="Arial" w:hAnsi="Arial" w:cs="Arial"/>
              <w:color w:val="0000FF"/>
              <w:sz w:val="12"/>
              <w:szCs w:val="2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A9CF85C" wp14:editId="72F0D03D">
                <wp:extent cx="2613546" cy="323351"/>
                <wp:effectExtent l="0" t="0" r="0" b="63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125" cy="333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1010" w:rsidRPr="00290F19" w:rsidRDefault="00361010" w:rsidP="00AA7F0B">
          <w:pPr>
            <w:pStyle w:val="Piedepgina"/>
            <w:ind w:left="684"/>
            <w:jc w:val="right"/>
            <w:rPr>
              <w:sz w:val="12"/>
            </w:rPr>
          </w:pPr>
        </w:p>
      </w:tc>
    </w:tr>
  </w:tbl>
  <w:p w:rsidR="00833CFA" w:rsidRPr="00BF4B52" w:rsidRDefault="00833CF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10" w:rsidRDefault="003610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FA" w:rsidRDefault="00833CFA" w:rsidP="003F537A">
      <w:r>
        <w:separator/>
      </w:r>
    </w:p>
  </w:footnote>
  <w:footnote w:type="continuationSeparator" w:id="0">
    <w:p w:rsidR="00833CFA" w:rsidRDefault="00833CFA" w:rsidP="003F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10" w:rsidRDefault="003610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5033"/>
    </w:tblGrid>
    <w:tr w:rsidR="00F73E5B" w:rsidTr="000B78AD">
      <w:tc>
        <w:tcPr>
          <w:tcW w:w="5058" w:type="dxa"/>
          <w:vAlign w:val="center"/>
        </w:tcPr>
        <w:p w:rsidR="00F73E5B" w:rsidRDefault="00361010" w:rsidP="000B78AD">
          <w:pPr>
            <w:pStyle w:val="Encabezado"/>
            <w:rPr>
              <w:noProof/>
              <w:lang w:val="es-AR" w:eastAsia="es-AR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7203D12" wp14:editId="3AD3C0D8">
                <wp:extent cx="971550" cy="956945"/>
                <wp:effectExtent l="0" t="0" r="0" b="0"/>
                <wp:docPr id="3" name="Image 8" descr="C:\Users\salvanm\AppData\Local\Microsoft\Windows\Temporary Internet Files\Content.Word\LOGO MEAE FIN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8" descr="C:\Users\salvanm\AppData\Local\Microsoft\Windows\Temporary Internet Files\Content.Word\LOGO MEAE 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:rsidR="00F73E5B" w:rsidRDefault="00F73E5B" w:rsidP="000B78AD">
          <w:pPr>
            <w:pStyle w:val="Encabezado"/>
            <w:jc w:val="right"/>
            <w:rPr>
              <w:noProof/>
              <w:lang w:val="es-AR" w:eastAsia="es-AR"/>
            </w:rPr>
          </w:pPr>
          <w:r w:rsidRPr="001C754C">
            <w:rPr>
              <w:noProof/>
              <w:sz w:val="32"/>
              <w:lang w:val="es-AR" w:eastAsia="es-AR"/>
            </w:rPr>
            <w:drawing>
              <wp:inline distT="0" distB="0" distL="0" distR="0" wp14:anchorId="6899E81F" wp14:editId="736ADC4D">
                <wp:extent cx="2664000" cy="478913"/>
                <wp:effectExtent l="0" t="0" r="317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ed-2017-sin de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4000" cy="478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3CFA" w:rsidRPr="00D60334" w:rsidRDefault="00833CFA" w:rsidP="00231112">
    <w:pPr>
      <w:pStyle w:val="Encabezado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10" w:rsidRDefault="003610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B84"/>
    <w:multiLevelType w:val="hybridMultilevel"/>
    <w:tmpl w:val="55EE16E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F23"/>
    <w:multiLevelType w:val="hybridMultilevel"/>
    <w:tmpl w:val="2C785560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6"/>
    <w:multiLevelType w:val="hybridMultilevel"/>
    <w:tmpl w:val="2E0837C2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3366B6"/>
    <w:multiLevelType w:val="hybridMultilevel"/>
    <w:tmpl w:val="DB96C16C"/>
    <w:lvl w:ilvl="0" w:tplc="D720857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36B4"/>
    <w:multiLevelType w:val="hybridMultilevel"/>
    <w:tmpl w:val="47783A04"/>
    <w:lvl w:ilvl="0" w:tplc="F0E897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A46A8"/>
    <w:multiLevelType w:val="hybridMultilevel"/>
    <w:tmpl w:val="963C22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17B77"/>
    <w:multiLevelType w:val="hybridMultilevel"/>
    <w:tmpl w:val="B29226F6"/>
    <w:lvl w:ilvl="0" w:tplc="2FFC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178D7"/>
    <w:multiLevelType w:val="hybridMultilevel"/>
    <w:tmpl w:val="94389980"/>
    <w:lvl w:ilvl="0" w:tplc="8ECE0FC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87E44"/>
    <w:multiLevelType w:val="hybridMultilevel"/>
    <w:tmpl w:val="78281B16"/>
    <w:lvl w:ilvl="0" w:tplc="854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Aw5tJMNy9fq714NfW5xQaR9KJJw=" w:salt="yXNaDwEnTWzwd5Nyh7F1J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A"/>
    <w:rsid w:val="00044BE1"/>
    <w:rsid w:val="0007489E"/>
    <w:rsid w:val="000755BB"/>
    <w:rsid w:val="000B1453"/>
    <w:rsid w:val="00124E16"/>
    <w:rsid w:val="00142D8C"/>
    <w:rsid w:val="001435D0"/>
    <w:rsid w:val="001B4945"/>
    <w:rsid w:val="001B6B1F"/>
    <w:rsid w:val="00211914"/>
    <w:rsid w:val="00231112"/>
    <w:rsid w:val="002466D4"/>
    <w:rsid w:val="00275CA9"/>
    <w:rsid w:val="002A026E"/>
    <w:rsid w:val="002A6434"/>
    <w:rsid w:val="002B1488"/>
    <w:rsid w:val="002F364E"/>
    <w:rsid w:val="00361010"/>
    <w:rsid w:val="003F537A"/>
    <w:rsid w:val="004024FD"/>
    <w:rsid w:val="00417606"/>
    <w:rsid w:val="0044772F"/>
    <w:rsid w:val="00472FBB"/>
    <w:rsid w:val="004960C2"/>
    <w:rsid w:val="004D7651"/>
    <w:rsid w:val="005009E7"/>
    <w:rsid w:val="00521CBE"/>
    <w:rsid w:val="00564E37"/>
    <w:rsid w:val="00580C82"/>
    <w:rsid w:val="005A2EE9"/>
    <w:rsid w:val="005E300F"/>
    <w:rsid w:val="00611C40"/>
    <w:rsid w:val="00624A58"/>
    <w:rsid w:val="00633373"/>
    <w:rsid w:val="00635764"/>
    <w:rsid w:val="00674F44"/>
    <w:rsid w:val="00766138"/>
    <w:rsid w:val="007B59F9"/>
    <w:rsid w:val="008245F6"/>
    <w:rsid w:val="008305B7"/>
    <w:rsid w:val="00833CFA"/>
    <w:rsid w:val="008574A2"/>
    <w:rsid w:val="00876E2E"/>
    <w:rsid w:val="008A79B9"/>
    <w:rsid w:val="008F3288"/>
    <w:rsid w:val="009C276B"/>
    <w:rsid w:val="009D2058"/>
    <w:rsid w:val="009E7B56"/>
    <w:rsid w:val="009F1825"/>
    <w:rsid w:val="00A02D20"/>
    <w:rsid w:val="00A20D86"/>
    <w:rsid w:val="00A32D66"/>
    <w:rsid w:val="00A532CA"/>
    <w:rsid w:val="00A87685"/>
    <w:rsid w:val="00AA5CD7"/>
    <w:rsid w:val="00AC4690"/>
    <w:rsid w:val="00AC7A75"/>
    <w:rsid w:val="00AD0851"/>
    <w:rsid w:val="00AD1D01"/>
    <w:rsid w:val="00AD5C07"/>
    <w:rsid w:val="00B70E5A"/>
    <w:rsid w:val="00C45A62"/>
    <w:rsid w:val="00C90E77"/>
    <w:rsid w:val="00C96451"/>
    <w:rsid w:val="00CB58FD"/>
    <w:rsid w:val="00CC09A3"/>
    <w:rsid w:val="00D63B29"/>
    <w:rsid w:val="00D909AE"/>
    <w:rsid w:val="00E93BE6"/>
    <w:rsid w:val="00ED52CB"/>
    <w:rsid w:val="00EE6980"/>
    <w:rsid w:val="00F40F87"/>
    <w:rsid w:val="00F4478F"/>
    <w:rsid w:val="00F638F2"/>
    <w:rsid w:val="00F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Epgrafe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Epgrafe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</cp:lastModifiedBy>
  <cp:revision>8</cp:revision>
  <dcterms:created xsi:type="dcterms:W3CDTF">2019-01-09T15:38:00Z</dcterms:created>
  <dcterms:modified xsi:type="dcterms:W3CDTF">2019-03-06T18:10:00Z</dcterms:modified>
</cp:coreProperties>
</file>